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6dd60493b84e14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2635605e6dea425197a7a31f8e14e3a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04 Nov 2026 09:30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Styrene monomer (SM) prices plunge in Asia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On Tuesday, Asian SM prices fell amid weaker upstream crude rates.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Prices further declined on softer feedstock benzene values and sluggish buying activity in major regional markets.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FOB Korea SM prices were assessed at USD 1405-1415/mt levels, a sharp decline of USD (-65/mt) from Monday.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China SM prices were assessed at USD 1345-1355/mt levels, sharply down by USD (-65/mt) from the previous day.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Meanwhile, FOB Korea benzene prices were assessed at USD 1120-1130/mt levels, a day-on-day plunge of USD (-50/mt).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2635605e6dea425197a7a31f8e14e3a9" /></Relationships>
</file>